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74" w:rsidRDefault="00153E1B" w:rsidP="0091110E">
      <w:r>
        <w:rPr>
          <w:noProof/>
        </w:rPr>
        <w:pict>
          <v:group id="_x0000_s1271" style="position:absolute;margin-left:90.95pt;margin-top:-48.5pt;width:129.1pt;height:126.4pt;z-index:-251676672" coordorigin="775,215" coordsize="1870,1831">
            <v:shape id="_x0000_s1272" style="position:absolute;left:775;top:215;width:1825;height:1350;mso-position-horizontal:absolute;mso-position-vertical:absolute" coordsize="1825,1350" path="m249,1295hdc265,,1748,354,1625,1285v71,-8,200,65,170,-100c1725,955,1631,394,960,367hhc290,340,,1126,83,1182v83,57,166,113,166,113hd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3" type="#_x0000_t75" style="position:absolute;left:890;top:661;width:1647;height:1385">
              <v:imagedata r:id="rId4" o:title="MaintManiaLogoPlain_4C"/>
            </v:shape>
            <v:shape id="_x0000_s1274" style="position:absolute;left:790;top:216;width:1855;height:1209;mso-position-horizontal:absolute;mso-position-vertical:absolute" coordsize="1855,1209" path="m,1204hel150,1209hdc218,,1728,213,1675,1209hcl1855,1209hal1793,315,29,341,,1204hexe" fillcolor="#255491" stroked="f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margin-left:91.2pt;margin-top:333.15pt;width:473.35pt;height:14.8pt;z-index:251649024" filled="f" stroked="f">
            <v:textbox style="mso-next-textbox:#_x0000_s1304">
              <w:txbxContent>
                <w:p w:rsidR="000A7A3A" w:rsidRPr="00D727AE" w:rsidRDefault="000A7A3A" w:rsidP="0091110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  <w:r w:rsidRPr="00D727AE">
                    <w:rPr>
                      <w:rFonts w:ascii="Arial" w:hAnsi="Arial" w:cs="Arial"/>
                      <w:sz w:val="14"/>
                      <w:szCs w:val="14"/>
                    </w:rPr>
                    <w:t>You must compete in all seven challenges plus enter a car in the race car competition to be able to qualify for a spot in the National Championship.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margin-left:-30.45pt;margin-top:36.2pt;width:106.5pt;height:38.7pt;z-index:-251670528" filled="f" stroked="f">
            <v:textbox style="mso-next-textbox:#_x0000_s1301">
              <w:txbxContent>
                <w:p w:rsidR="000A7A3A" w:rsidRPr="00571571" w:rsidRDefault="000A7A3A" w:rsidP="0091110E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571571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Presenting Sponsor: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margin-left:-30.45pt;margin-top:83.9pt;width:87.55pt;height:18.25pt;z-index:251648000" filled="f" stroked="f">
            <v:textbox style="mso-next-textbox:#_x0000_s1303">
              <w:txbxContent>
                <w:p w:rsidR="000A7A3A" w:rsidRPr="00571571" w:rsidRDefault="000A7A3A" w:rsidP="0091110E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571571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Sponsored by: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78" style="position:absolute;margin-left:-20.2pt;margin-top:-22.45pt;width:54.5pt;height:44pt;z-index:251643904" coordorigin="316,8264" coordsize="1090,880">
            <v:group id="_x0000_s1279" style="position:absolute;left:379;top:8264;width:933;height:786" coordorigin="397,8150" coordsize="1388,1169">
              <v:group id="_x0000_s1280" style="position:absolute;left:397;top:8931;width:1388;height:388" coordorigin="1784,8925" coordsize="6774,1923">
                <v:line id="_x0000_s1281" style="position:absolute" from="1784,8925" to="8558,8925" strokecolor="white" strokeweight="1pt"/>
                <v:line id="_x0000_s1282" style="position:absolute" from="1784,10848" to="8558,10848" strokecolor="white" strokeweight="1pt"/>
              </v:group>
              <v:shape id="_x0000_s1283" style="position:absolute;left:407;top:8150;width:1372;height:721;mso-position-horizontal:absolute;mso-position-vertical:absolute" coordsize="6792,3567" path="m3,3561r906,3l912,2412r699,1152l2808,3564r309,-888l3993,2679r333,885l5166,3567r114,-384l5823,3180r153,384l6792,3564,5949,1398r-882,l4812,2130,4008,3,3099,,2859,657r-927,-3l1932,1752,1272,677,,675,3,3561xe" stroked="f">
                <v:path arrowok="t"/>
              </v:shape>
              <v:group id="_x0000_s1284" style="position:absolute;left:477;top:8180;width:1080;height:526" coordorigin="2178,5211" coordsize="5346,2604">
                <v:rect id="_x0000_s1285" style="position:absolute;left:2178;top:5976;width:204;height:198" fillcolor="#255491" stroked="f"/>
                <v:rect id="_x0000_s1286" style="position:absolute;left:2520;top:5976;width:204;height:198" fillcolor="#255491" stroked="f"/>
                <v:rect id="_x0000_s1287" style="position:absolute;left:2811;top:6267;width:204;height:198" fillcolor="#255491" stroked="f"/>
                <v:rect id="_x0000_s1288" style="position:absolute;left:3192;top:6939;width:204;height:198" fillcolor="#255491" stroked="f"/>
                <v:rect id="_x0000_s1289" style="position:absolute;left:3981;top:5949;width:204;height:198" fillcolor="#255491" stroked="f"/>
                <v:rect id="_x0000_s1290" style="position:absolute;left:4710;top:5949;width:204;height:198" fillcolor="#255491" stroked="f"/>
                <v:rect id="_x0000_s1291" style="position:absolute;left:6981;top:6681;width:204;height:198" fillcolor="#255491" stroked="f"/>
                <v:rect id="_x0000_s1292" style="position:absolute;left:7320;top:6681;width:204;height:198" fillcolor="#255491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93" type="#_x0000_t5" style="position:absolute;left:7233;top:7437;width:252;height:378" fillcolor="#255491" stroked="f"/>
                <v:shape id="_x0000_s1294" type="#_x0000_t5" style="position:absolute;left:5229;top:6564;width:318;height:435" fillcolor="#255491" stroked="f"/>
                <v:rect id="_x0000_s1295" style="position:absolute;left:4968;top:5211;width:204;height:198" fillcolor="#255491" stroked="f"/>
                <v:rect id="_x0000_s1296" style="position:absolute;left:5556;top:5211;width:204;height:198" fillcolor="#255491" stroked="f"/>
                <v:rect id="_x0000_s1297" style="position:absolute;left:5262;top:5517;width:204;height:198" fillcolor="#255491" stroked="f"/>
              </v:group>
            </v:group>
            <v:shape id="_x0000_s1298" type="#_x0000_t202" style="position:absolute;left:316;top:8801;width:1050;height:343" filled="f" stroked="f">
              <v:textbox style="mso-next-textbox:#_x0000_s1298" inset="0,0,0,0">
                <w:txbxContent>
                  <w:p w:rsidR="000A7A3A" w:rsidRDefault="000A7A3A" w:rsidP="0091110E">
                    <w:pPr>
                      <w:spacing w:line="120" w:lineRule="exact"/>
                      <w:jc w:val="center"/>
                      <w:rPr>
                        <w:rFonts w:ascii="Century Gothic" w:hAnsi="Century Gothic"/>
                        <w:color w:val="FFFFFF"/>
                        <w:sz w:val="12"/>
                        <w:szCs w:val="12"/>
                      </w:rPr>
                    </w:pPr>
                    <w:r w:rsidRPr="00F94F0A">
                      <w:rPr>
                        <w:rFonts w:ascii="Century Gothic" w:hAnsi="Century Gothic"/>
                        <w:color w:val="FFFFFF"/>
                        <w:sz w:val="12"/>
                        <w:szCs w:val="12"/>
                      </w:rPr>
                      <w:t>N</w:t>
                    </w:r>
                    <w:r w:rsidRPr="00F94F0A">
                      <w:rPr>
                        <w:rFonts w:ascii="Century Gothic" w:hAnsi="Century Gothic"/>
                        <w:color w:val="FFFFFF"/>
                        <w:sz w:val="8"/>
                        <w:szCs w:val="8"/>
                      </w:rPr>
                      <w:t>ATIONAL</w:t>
                    </w:r>
                    <w:r w:rsidRPr="00FF4183">
                      <w:rPr>
                        <w:rFonts w:ascii="Century Gothic" w:hAnsi="Century Gothic"/>
                        <w:color w:val="FFFFFF"/>
                        <w:sz w:val="12"/>
                        <w:szCs w:val="12"/>
                      </w:rPr>
                      <w:t xml:space="preserve"> </w:t>
                    </w:r>
                    <w:r w:rsidRPr="00F94F0A">
                      <w:rPr>
                        <w:rFonts w:ascii="Century Gothic" w:hAnsi="Century Gothic"/>
                        <w:color w:val="FFFFFF"/>
                        <w:sz w:val="12"/>
                        <w:szCs w:val="12"/>
                      </w:rPr>
                      <w:t>A</w:t>
                    </w:r>
                    <w:r w:rsidRPr="00F94F0A">
                      <w:rPr>
                        <w:rFonts w:ascii="Century Gothic" w:hAnsi="Century Gothic"/>
                        <w:color w:val="FFFFFF"/>
                        <w:sz w:val="8"/>
                        <w:szCs w:val="8"/>
                      </w:rPr>
                      <w:t>PARTMENT</w:t>
                    </w:r>
                  </w:p>
                  <w:p w:rsidR="000A7A3A" w:rsidRPr="00FF4183" w:rsidRDefault="000A7A3A" w:rsidP="0091110E">
                    <w:pPr>
                      <w:spacing w:line="120" w:lineRule="exact"/>
                      <w:jc w:val="center"/>
                      <w:rPr>
                        <w:rFonts w:ascii="Century Gothic" w:hAnsi="Century Gothic"/>
                        <w:color w:val="FFFFFF"/>
                        <w:sz w:val="12"/>
                        <w:szCs w:val="12"/>
                      </w:rPr>
                    </w:pPr>
                    <w:r w:rsidRPr="00F94F0A">
                      <w:rPr>
                        <w:rFonts w:ascii="Century Gothic" w:hAnsi="Century Gothic"/>
                        <w:color w:val="FFFFFF"/>
                        <w:sz w:val="12"/>
                        <w:szCs w:val="12"/>
                      </w:rPr>
                      <w:t>A</w:t>
                    </w:r>
                    <w:r w:rsidRPr="00F94F0A">
                      <w:rPr>
                        <w:rFonts w:ascii="Century Gothic" w:hAnsi="Century Gothic"/>
                        <w:color w:val="FFFFFF"/>
                        <w:sz w:val="8"/>
                        <w:szCs w:val="8"/>
                      </w:rPr>
                      <w:t>SSOCIATION</w:t>
                    </w:r>
                  </w:p>
                  <w:p w:rsidR="000A7A3A" w:rsidRPr="00FF4183" w:rsidRDefault="000A7A3A" w:rsidP="0091110E">
                    <w:pPr>
                      <w:spacing w:line="120" w:lineRule="exact"/>
                      <w:jc w:val="center"/>
                      <w:rPr>
                        <w:color w:val="FFFFFF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1299" type="#_x0000_t202" style="position:absolute;left:1323;top:8720;width:83;height:71" filled="f" stroked="f">
              <v:textbox style="mso-next-textbox:#_x0000_s1299" inset="0,0,0,0">
                <w:txbxContent>
                  <w:p w:rsidR="000A7A3A" w:rsidRPr="00F94F0A" w:rsidRDefault="000A7A3A" w:rsidP="0091110E">
                    <w:pPr>
                      <w:rPr>
                        <w:rFonts w:ascii="Arial" w:hAnsi="Arial" w:cs="Arial"/>
                        <w:color w:val="FFFFFF"/>
                        <w:sz w:val="2"/>
                        <w:szCs w:val="2"/>
                      </w:rPr>
                    </w:pPr>
                    <w:r w:rsidRPr="00F94F0A">
                      <w:rPr>
                        <w:rFonts w:ascii="Arial" w:hAnsi="Arial" w:cs="Arial"/>
                        <w:color w:val="FFFFFF"/>
                        <w:sz w:val="2"/>
                        <w:szCs w:val="2"/>
                      </w:rPr>
                      <w:t>TM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75" type="#_x0000_t202" style="position:absolute;margin-left:300.85pt;margin-top:-19.75pt;width:119.75pt;height:34.25pt;z-index:251640832">
            <v:textbox style="mso-next-textbox:#_x0000_s1275">
              <w:txbxContent>
                <w:p w:rsidR="000A7A3A" w:rsidRPr="00CC6248" w:rsidRDefault="000A7A3A" w:rsidP="0091110E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AA </w:t>
                  </w:r>
                  <w:r w:rsidRPr="00CC6248">
                    <w:rPr>
                      <w:rFonts w:ascii="Arial" w:hAnsi="Arial" w:cs="Arial"/>
                      <w:sz w:val="36"/>
                      <w:szCs w:val="36"/>
                    </w:rPr>
                    <w:t>Logo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70" style="position:absolute;margin-left:-36.55pt;margin-top:-36.05pt;width:613.2pt;height:71.2pt;z-index:-251677696" fillcolor="#255491" stroked="f"/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302" type="#_x0000_t172" style="position:absolute;margin-left:345.75pt;margin-top:236.55pt;width:207.9pt;height:61.9pt;rotation:-454529fd;z-index:251646976" adj="0" fillcolor="red" stroked="f" strokecolor="#255491" strokeweight="2.25pt">
            <v:fill color2="#174776" rotate="t"/>
            <v:shadow color="white" opacity="52429f" offset=",1pt" offset2="-2pt,-4pt"/>
            <o:extrusion v:ext="view" specularity="80000f" backdepth="1pt" color="white" on="t" rotationangle=",5" viewpoint="-34.72222mm" viewpointorigin="-.5" skewangle="-45" lightposition="-50000,-50000" lightposition2="50000" type="perspective"/>
            <v:textpath style="font-family:&quot;Arial&quot;;font-size:18pt;font-weight:bold;v-text-kern:t" trim="t" fitpath="t" string="Sign up today to receive &#10;your official race car wheels &#10;and get started on your car!"/>
          </v:shape>
        </w:pict>
      </w:r>
    </w:p>
    <w:p w:rsidR="0091110E" w:rsidRDefault="00153E1B" w:rsidP="0091110E">
      <w:r>
        <w:rPr>
          <w:noProof/>
        </w:rPr>
        <w:pict>
          <v:group id="_x0000_s1306" style="position:absolute;margin-left:81.75pt;margin-top:343.65pt;width:129.1pt;height:126.4pt;z-index:-251665408" coordorigin="775,215" coordsize="1870,1831">
            <v:shape id="_x0000_s1307" style="position:absolute;left:775;top:215;width:1825;height:1350;mso-position-horizontal:absolute;mso-position-vertical:absolute" coordsize="1825,1350" path="m249,1295hdc265,,1748,354,1625,1285v71,-8,200,65,170,-100c1725,955,1631,394,960,367hhc290,340,,1126,83,1182v83,57,166,113,166,113hdxe" stroked="f">
              <v:path arrowok="t"/>
            </v:shape>
            <v:shape id="_x0000_s1308" type="#_x0000_t75" style="position:absolute;left:890;top:661;width:1647;height:1385">
              <v:imagedata r:id="rId4" o:title="MaintManiaLogoPlain_4C"/>
            </v:shape>
            <v:shape id="_x0000_s1309" style="position:absolute;left:790;top:216;width:1855;height:1209;mso-position-horizontal:absolute;mso-position-vertical:absolute" coordsize="1855,1209" path="m,1204hel150,1209hdc218,,1728,213,1675,1209hcl1855,1209hal1793,315,29,341,,1204hexe" fillcolor="#255491" stroked="f">
              <v:path arrowok="t"/>
            </v:shape>
          </v:group>
        </w:pict>
      </w:r>
      <w:r>
        <w:rPr>
          <w:noProof/>
        </w:rPr>
        <w:pict>
          <v:rect id="_x0000_s1305" style="position:absolute;margin-left:-35.7pt;margin-top:356pt;width:613.2pt;height:71.2pt;z-index:-251666432" fillcolor="#255491" stroked="f"/>
        </w:pict>
      </w:r>
    </w:p>
    <w:p w:rsidR="0091110E" w:rsidRDefault="0091110E" w:rsidP="0091110E"/>
    <w:p w:rsidR="0091110E" w:rsidRDefault="00AB050E">
      <w:r w:rsidRPr="00AB050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6067425</wp:posOffset>
            </wp:positionV>
            <wp:extent cx="1731645" cy="2724150"/>
            <wp:effectExtent l="19050" t="0" r="1905" b="0"/>
            <wp:wrapNone/>
            <wp:docPr id="2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1133475</wp:posOffset>
            </wp:positionV>
            <wp:extent cx="1731645" cy="2724150"/>
            <wp:effectExtent l="19050" t="0" r="1905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E1B">
        <w:rPr>
          <w:noProof/>
        </w:rPr>
        <w:pict>
          <v:shape id="_x0000_s1311" type="#_x0000_t202" style="position:absolute;margin-left:128pt;margin-top:445.75pt;width:372pt;height:58.5pt;z-index:251653120;mso-position-horizontal-relative:text;mso-position-vertical-relative:text" filled="f" stroked="f" strokecolor="silver">
            <v:textbox style="mso-next-textbox:#_x0000_s1311">
              <w:txbxContent>
                <w:p w:rsidR="000A7A3A" w:rsidRDefault="000A7A3A" w:rsidP="0091110E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CC6248">
                    <w:rPr>
                      <w:rFonts w:ascii="Arial" w:hAnsi="Arial" w:cs="Arial"/>
                      <w:sz w:val="44"/>
                      <w:szCs w:val="44"/>
                    </w:rPr>
                    <w:t>Thursday, March 24, 20</w:t>
                  </w:r>
                  <w:r w:rsidR="00CA4427">
                    <w:rPr>
                      <w:rFonts w:ascii="Arial" w:hAnsi="Arial" w:cs="Arial"/>
                      <w:sz w:val="44"/>
                      <w:szCs w:val="44"/>
                    </w:rPr>
                    <w:t>14</w:t>
                  </w:r>
                </w:p>
                <w:p w:rsidR="000A7A3A" w:rsidRPr="0065496C" w:rsidRDefault="000A7A3A" w:rsidP="0091110E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496C">
                    <w:rPr>
                      <w:rFonts w:ascii="Arial" w:hAnsi="Arial" w:cs="Arial"/>
                      <w:sz w:val="36"/>
                      <w:szCs w:val="36"/>
                    </w:rPr>
                    <w:t>11:00 AM – 4:00 PM</w:t>
                  </w:r>
                </w:p>
              </w:txbxContent>
            </v:textbox>
          </v:shape>
        </w:pict>
      </w:r>
      <w:r w:rsidR="00153E1B">
        <w:rPr>
          <w:noProof/>
        </w:rPr>
        <w:pict>
          <v:shape id="_x0000_s1315" type="#_x0000_t202" style="position:absolute;margin-left:128pt;margin-top:505.8pt;width:375.8pt;height:196.15pt;z-index:251655168;mso-position-horizontal-relative:text;mso-position-vertical-relative:text" filled="f" fillcolor="yellow" stroked="f" strokecolor="silver">
            <v:fill opacity="13107f" o:opacity2="13107f" rotate="t"/>
            <v:textbox style="mso-next-textbox:#_x0000_s1315">
              <w:txbxContent>
                <w:p w:rsidR="000A7A3A" w:rsidRPr="009421F3" w:rsidRDefault="000A7A3A" w:rsidP="0091110E">
                  <w:pPr>
                    <w:jc w:val="center"/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</w:pPr>
                  <w:r w:rsidRPr="009421F3"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  <w:t>Are you th</w:t>
                  </w:r>
                  <w:r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  <w:t>e fastest</w:t>
                  </w:r>
                  <w:r w:rsidRPr="009421F3"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  <w:t>? Here’s your chance to prove it!</w:t>
                  </w:r>
                </w:p>
                <w:p w:rsidR="000A7A3A" w:rsidRDefault="000A7A3A" w:rsidP="009111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Come and compete in maintenance-focused challenges, you could</w:t>
                  </w:r>
                  <w:r w:rsidRPr="00D727AE">
                    <w:rPr>
                      <w:rFonts w:ascii="Arial" w:hAnsi="Arial" w:cs="Arial"/>
                    </w:rPr>
                    <w:t xml:space="preserve"> earn the title of Maintenance Mania</w:t>
                  </w:r>
                  <w:r w:rsidRPr="0030564B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®</w:t>
                  </w:r>
                  <w:r w:rsidRPr="00D727AE">
                    <w:rPr>
                      <w:rFonts w:ascii="Arial" w:hAnsi="Arial" w:cs="Arial"/>
                    </w:rPr>
                    <w:t xml:space="preserve"> National Champion. </w:t>
                  </w:r>
                </w:p>
                <w:p w:rsidR="000A7A3A" w:rsidRDefault="000A7A3A" w:rsidP="0091110E">
                  <w:pPr>
                    <w:rPr>
                      <w:rFonts w:ascii="Arial" w:hAnsi="Arial" w:cs="Arial"/>
                    </w:rPr>
                  </w:pPr>
                </w:p>
                <w:p w:rsidR="000A7A3A" w:rsidRPr="009421F3" w:rsidRDefault="000A7A3A" w:rsidP="009111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Pr="00D727AE">
                    <w:rPr>
                      <w:rFonts w:ascii="Arial" w:hAnsi="Arial" w:cs="Arial"/>
                    </w:rPr>
                    <w:t>uild</w:t>
                  </w:r>
                  <w:r w:rsidRPr="009421F3">
                    <w:rPr>
                      <w:rFonts w:ascii="Arial" w:hAnsi="Arial" w:cs="Arial"/>
                    </w:rPr>
                    <w:t xml:space="preserve"> a race car from maintenance products ahead of the event to race it down a 3</w:t>
                  </w:r>
                  <w:r>
                    <w:rPr>
                      <w:rFonts w:ascii="Arial" w:hAnsi="Arial" w:cs="Arial"/>
                    </w:rPr>
                    <w:t>2’ long track. You are sure</w:t>
                  </w:r>
                  <w:r w:rsidRPr="009421F3">
                    <w:rPr>
                      <w:rFonts w:ascii="Arial" w:hAnsi="Arial" w:cs="Arial"/>
                    </w:rPr>
                    <w:t xml:space="preserve"> to have a </w:t>
                  </w:r>
                  <w:r>
                    <w:rPr>
                      <w:rFonts w:ascii="Arial" w:hAnsi="Arial" w:cs="Arial"/>
                    </w:rPr>
                    <w:t xml:space="preserve">darn </w:t>
                  </w:r>
                  <w:r w:rsidRPr="009421F3">
                    <w:rPr>
                      <w:rFonts w:ascii="Arial" w:hAnsi="Arial" w:cs="Arial"/>
                    </w:rPr>
                    <w:t>good ti</w:t>
                  </w:r>
                  <w:r>
                    <w:rPr>
                      <w:rFonts w:ascii="Arial" w:hAnsi="Arial" w:cs="Arial"/>
                    </w:rPr>
                    <w:t xml:space="preserve">me </w:t>
                  </w:r>
                  <w:r w:rsidRPr="009421F3">
                    <w:rPr>
                      <w:rFonts w:ascii="Arial" w:hAnsi="Arial" w:cs="Arial"/>
                    </w:rPr>
                    <w:t>at one or all of the games*.</w:t>
                  </w:r>
                </w:p>
                <w:p w:rsidR="000A7A3A" w:rsidRDefault="000A7A3A" w:rsidP="009111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A7A3A" w:rsidRPr="0030564B" w:rsidRDefault="000A7A3A" w:rsidP="0091110E">
                  <w:pPr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</w:pPr>
                  <w:r w:rsidRPr="0030564B"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  <w:t>Where?</w:t>
                  </w:r>
                </w:p>
                <w:p w:rsidR="000A7A3A" w:rsidRPr="0030564B" w:rsidRDefault="000A7A3A" w:rsidP="009111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0564B">
                    <w:rPr>
                      <w:rFonts w:ascii="Arial" w:hAnsi="Arial" w:cs="Arial"/>
                    </w:rPr>
                    <w:t>City Convention Center</w:t>
                  </w:r>
                </w:p>
                <w:p w:rsidR="000A7A3A" w:rsidRPr="0030564B" w:rsidRDefault="000A7A3A" w:rsidP="0091110E">
                  <w:pPr>
                    <w:rPr>
                      <w:rFonts w:ascii="Arial" w:hAnsi="Arial" w:cs="Arial"/>
                    </w:rPr>
                  </w:pPr>
                  <w:r w:rsidRPr="0030564B">
                    <w:rPr>
                      <w:rFonts w:ascii="Arial" w:hAnsi="Arial" w:cs="Arial"/>
                    </w:rPr>
                    <w:tab/>
                    <w:t>101 Main Street</w:t>
                  </w:r>
                </w:p>
                <w:p w:rsidR="000A7A3A" w:rsidRPr="0030564B" w:rsidRDefault="000A7A3A" w:rsidP="0091110E">
                  <w:pPr>
                    <w:ind w:firstLine="720"/>
                    <w:rPr>
                      <w:rFonts w:ascii="Arial" w:hAnsi="Arial" w:cs="Arial"/>
                    </w:rPr>
                  </w:pPr>
                  <w:r w:rsidRPr="0030564B">
                    <w:rPr>
                      <w:rFonts w:ascii="Arial" w:hAnsi="Arial" w:cs="Arial"/>
                    </w:rPr>
                    <w:t>Springfield, XZ 19000</w:t>
                  </w:r>
                </w:p>
                <w:p w:rsidR="000A7A3A" w:rsidRDefault="000A7A3A" w:rsidP="009111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A7A3A" w:rsidRDefault="000A7A3A" w:rsidP="0091110E">
                  <w:pPr>
                    <w:rPr>
                      <w:rFonts w:ascii="Arial" w:hAnsi="Arial" w:cs="Arial"/>
                    </w:rPr>
                  </w:pPr>
                  <w:r w:rsidRPr="00F676E1"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  <w:t>Contact:</w:t>
                  </w:r>
                  <w:r w:rsidRPr="0030564B">
                    <w:rPr>
                      <w:rFonts w:ascii="Arial" w:hAnsi="Arial" w:cs="Arial"/>
                    </w:rPr>
                    <w:t xml:space="preserve"> John Doe at (555) 555-5555</w:t>
                  </w:r>
                </w:p>
                <w:p w:rsidR="000A7A3A" w:rsidRPr="00926C4C" w:rsidRDefault="000A7A3A" w:rsidP="009111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A7A3A" w:rsidRPr="0030564B" w:rsidRDefault="000A7A3A" w:rsidP="0091110E">
                  <w:pPr>
                    <w:jc w:val="center"/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</w:pPr>
                  <w:r w:rsidRPr="0030564B"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  <w:t>Check out the video on www.aptassociation.org</w:t>
                  </w:r>
                </w:p>
              </w:txbxContent>
            </v:textbox>
          </v:shape>
        </w:pict>
      </w:r>
      <w:r w:rsidR="00153E1B">
        <w:rPr>
          <w:noProof/>
        </w:rPr>
        <w:pict>
          <v:shape id="_x0000_s1277" type="#_x0000_t202" style="position:absolute;margin-left:128.2pt;margin-top:110.65pt;width:375.8pt;height:196.15pt;z-index:251642880;mso-position-horizontal-relative:text;mso-position-vertical-relative:text" filled="f" fillcolor="yellow" stroked="f" strokecolor="silver">
            <v:fill opacity="13107f" o:opacity2="13107f" rotate="t"/>
            <v:textbox style="mso-next-textbox:#_x0000_s1277">
              <w:txbxContent>
                <w:p w:rsidR="000A7A3A" w:rsidRPr="009421F3" w:rsidRDefault="000A7A3A" w:rsidP="0091110E">
                  <w:pPr>
                    <w:jc w:val="center"/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</w:pPr>
                  <w:r w:rsidRPr="009421F3"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  <w:t>Are you th</w:t>
                  </w:r>
                  <w:r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  <w:t>e fastest</w:t>
                  </w:r>
                  <w:r w:rsidRPr="009421F3"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  <w:t>? Here’s your chance to prove it!</w:t>
                  </w:r>
                </w:p>
                <w:p w:rsidR="000A7A3A" w:rsidRDefault="000A7A3A" w:rsidP="009111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Come and compete in maintenance-focused challenges, you could</w:t>
                  </w:r>
                  <w:r w:rsidRPr="00D727AE">
                    <w:rPr>
                      <w:rFonts w:ascii="Arial" w:hAnsi="Arial" w:cs="Arial"/>
                    </w:rPr>
                    <w:t xml:space="preserve"> earn the title of Maintenance Mania</w:t>
                  </w:r>
                  <w:r w:rsidRPr="0030564B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®</w:t>
                  </w:r>
                  <w:r w:rsidRPr="00D727AE">
                    <w:rPr>
                      <w:rFonts w:ascii="Arial" w:hAnsi="Arial" w:cs="Arial"/>
                    </w:rPr>
                    <w:t xml:space="preserve"> National Champion. </w:t>
                  </w:r>
                </w:p>
                <w:p w:rsidR="000A7A3A" w:rsidRDefault="000A7A3A" w:rsidP="0091110E">
                  <w:pPr>
                    <w:rPr>
                      <w:rFonts w:ascii="Arial" w:hAnsi="Arial" w:cs="Arial"/>
                    </w:rPr>
                  </w:pPr>
                </w:p>
                <w:p w:rsidR="000A7A3A" w:rsidRPr="009421F3" w:rsidRDefault="000A7A3A" w:rsidP="009111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Pr="00D727AE">
                    <w:rPr>
                      <w:rFonts w:ascii="Arial" w:hAnsi="Arial" w:cs="Arial"/>
                    </w:rPr>
                    <w:t>uild</w:t>
                  </w:r>
                  <w:r w:rsidRPr="009421F3">
                    <w:rPr>
                      <w:rFonts w:ascii="Arial" w:hAnsi="Arial" w:cs="Arial"/>
                    </w:rPr>
                    <w:t xml:space="preserve"> a race car from maintenance products ahead of the event to race it down a 3</w:t>
                  </w:r>
                  <w:r>
                    <w:rPr>
                      <w:rFonts w:ascii="Arial" w:hAnsi="Arial" w:cs="Arial"/>
                    </w:rPr>
                    <w:t>2’ long track. You are sure</w:t>
                  </w:r>
                  <w:r w:rsidRPr="009421F3">
                    <w:rPr>
                      <w:rFonts w:ascii="Arial" w:hAnsi="Arial" w:cs="Arial"/>
                    </w:rPr>
                    <w:t xml:space="preserve"> to have a </w:t>
                  </w:r>
                  <w:r>
                    <w:rPr>
                      <w:rFonts w:ascii="Arial" w:hAnsi="Arial" w:cs="Arial"/>
                    </w:rPr>
                    <w:t xml:space="preserve">darn </w:t>
                  </w:r>
                  <w:r w:rsidRPr="009421F3">
                    <w:rPr>
                      <w:rFonts w:ascii="Arial" w:hAnsi="Arial" w:cs="Arial"/>
                    </w:rPr>
                    <w:t>good ti</w:t>
                  </w:r>
                  <w:r>
                    <w:rPr>
                      <w:rFonts w:ascii="Arial" w:hAnsi="Arial" w:cs="Arial"/>
                    </w:rPr>
                    <w:t xml:space="preserve">me </w:t>
                  </w:r>
                  <w:r w:rsidRPr="009421F3">
                    <w:rPr>
                      <w:rFonts w:ascii="Arial" w:hAnsi="Arial" w:cs="Arial"/>
                    </w:rPr>
                    <w:t>at one or all of the games*.</w:t>
                  </w:r>
                </w:p>
                <w:p w:rsidR="000A7A3A" w:rsidRDefault="000A7A3A" w:rsidP="009111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A7A3A" w:rsidRPr="0030564B" w:rsidRDefault="000A7A3A" w:rsidP="0091110E">
                  <w:pPr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</w:pPr>
                  <w:r w:rsidRPr="0030564B"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  <w:t>Where?</w:t>
                  </w:r>
                  <w:r w:rsidRPr="00672459">
                    <w:rPr>
                      <w:noProof/>
                    </w:rPr>
                    <w:t xml:space="preserve"> </w:t>
                  </w:r>
                </w:p>
                <w:p w:rsidR="000A7A3A" w:rsidRPr="0030564B" w:rsidRDefault="000A7A3A" w:rsidP="009111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30564B">
                    <w:rPr>
                      <w:rFonts w:ascii="Arial" w:hAnsi="Arial" w:cs="Arial"/>
                    </w:rPr>
                    <w:t>City Convention Center</w:t>
                  </w:r>
                </w:p>
                <w:p w:rsidR="000A7A3A" w:rsidRPr="0030564B" w:rsidRDefault="000A7A3A" w:rsidP="0091110E">
                  <w:pPr>
                    <w:rPr>
                      <w:rFonts w:ascii="Arial" w:hAnsi="Arial" w:cs="Arial"/>
                    </w:rPr>
                  </w:pPr>
                  <w:r w:rsidRPr="0030564B">
                    <w:rPr>
                      <w:rFonts w:ascii="Arial" w:hAnsi="Arial" w:cs="Arial"/>
                    </w:rPr>
                    <w:tab/>
                    <w:t>101 Main Street</w:t>
                  </w:r>
                </w:p>
                <w:p w:rsidR="000A7A3A" w:rsidRPr="0030564B" w:rsidRDefault="000A7A3A" w:rsidP="0091110E">
                  <w:pPr>
                    <w:ind w:firstLine="720"/>
                    <w:rPr>
                      <w:rFonts w:ascii="Arial" w:hAnsi="Arial" w:cs="Arial"/>
                    </w:rPr>
                  </w:pPr>
                  <w:r w:rsidRPr="0030564B">
                    <w:rPr>
                      <w:rFonts w:ascii="Arial" w:hAnsi="Arial" w:cs="Arial"/>
                    </w:rPr>
                    <w:t>Springfield, XZ 19000</w:t>
                  </w:r>
                </w:p>
                <w:p w:rsidR="000A7A3A" w:rsidRDefault="000A7A3A" w:rsidP="009111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A7A3A" w:rsidRDefault="000A7A3A" w:rsidP="0091110E">
                  <w:pPr>
                    <w:rPr>
                      <w:rFonts w:ascii="Arial" w:hAnsi="Arial" w:cs="Arial"/>
                    </w:rPr>
                  </w:pPr>
                  <w:r w:rsidRPr="00F676E1"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  <w:t>Contact:</w:t>
                  </w:r>
                  <w:r w:rsidRPr="0030564B">
                    <w:rPr>
                      <w:rFonts w:ascii="Arial" w:hAnsi="Arial" w:cs="Arial"/>
                    </w:rPr>
                    <w:t xml:space="preserve"> John Doe at (555) 555-5555</w:t>
                  </w:r>
                </w:p>
                <w:p w:rsidR="000A7A3A" w:rsidRPr="00926C4C" w:rsidRDefault="000A7A3A" w:rsidP="009111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A7A3A" w:rsidRPr="0030564B" w:rsidRDefault="000A7A3A" w:rsidP="0091110E">
                  <w:pPr>
                    <w:jc w:val="center"/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</w:pPr>
                  <w:r w:rsidRPr="0030564B">
                    <w:rPr>
                      <w:rFonts w:ascii="Arial" w:hAnsi="Arial" w:cs="Arial"/>
                      <w:b/>
                      <w:color w:val="255491"/>
                      <w:sz w:val="24"/>
                      <w:szCs w:val="24"/>
                    </w:rPr>
                    <w:t>Check out the video on www.aptassociation.org</w:t>
                  </w:r>
                </w:p>
              </w:txbxContent>
            </v:textbox>
          </v:shape>
        </w:pict>
      </w:r>
      <w:r w:rsidR="00153E1B">
        <w:rPr>
          <w:noProof/>
        </w:rPr>
        <w:pict>
          <v:shape id="_x0000_s1276" type="#_x0000_t202" style="position:absolute;margin-left:128.2pt;margin-top:56.9pt;width:371pt;height:288.2pt;z-index:251641856;mso-position-horizontal-relative:text;mso-position-vertical-relative:text" filled="f" stroked="f" strokecolor="silver">
            <v:textbox style="mso-next-textbox:#_x0000_s1276">
              <w:txbxContent>
                <w:p w:rsidR="000A7A3A" w:rsidRDefault="000A7A3A" w:rsidP="0091110E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CC6248">
                    <w:rPr>
                      <w:rFonts w:ascii="Arial" w:hAnsi="Arial" w:cs="Arial"/>
                      <w:sz w:val="44"/>
                      <w:szCs w:val="44"/>
                    </w:rPr>
                    <w:t>Thursday, March 24, 20</w:t>
                  </w:r>
                  <w:r w:rsidR="00CA4427">
                    <w:rPr>
                      <w:rFonts w:ascii="Arial" w:hAnsi="Arial" w:cs="Arial"/>
                      <w:sz w:val="44"/>
                      <w:szCs w:val="44"/>
                    </w:rPr>
                    <w:t>14</w:t>
                  </w:r>
                </w:p>
                <w:p w:rsidR="000A7A3A" w:rsidRPr="0065496C" w:rsidRDefault="000A7A3A" w:rsidP="0091110E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496C">
                    <w:rPr>
                      <w:rFonts w:ascii="Arial" w:hAnsi="Arial" w:cs="Arial"/>
                      <w:sz w:val="36"/>
                      <w:szCs w:val="36"/>
                    </w:rPr>
                    <w:t>11:00 AM – 4:00 PM</w:t>
                  </w:r>
                </w:p>
              </w:txbxContent>
            </v:textbox>
          </v:shape>
        </w:pict>
      </w:r>
      <w:r w:rsidR="004C066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-249891</wp:posOffset>
            </wp:positionH>
            <wp:positionV relativeFrom="paragraph">
              <wp:posOffset>5384426</wp:posOffset>
            </wp:positionV>
            <wp:extent cx="1244973" cy="268942"/>
            <wp:effectExtent l="19050" t="0" r="0" b="0"/>
            <wp:wrapNone/>
            <wp:docPr id="325" name="Picture 56" descr="HDS_Multi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DS_Multi_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26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E1B">
        <w:rPr>
          <w:noProof/>
        </w:rPr>
        <w:pict>
          <v:shape id="_x0000_s1360" type="#_x0000_t202" style="position:absolute;margin-left:-31.95pt;margin-top:403.55pt;width:106.5pt;height:38.7pt;z-index:-251643904;mso-wrap-edited:f;mso-position-horizontal-relative:text;mso-position-vertical-relative:text" wrapcoords="0 0 21600 0 21600 21600 0 21600 0 0" filled="f" stroked="f">
            <v:textbox style="mso-next-textbox:#_x0000_s1360">
              <w:txbxContent>
                <w:p w:rsidR="000A7A3A" w:rsidRPr="00571571" w:rsidRDefault="000A7A3A" w:rsidP="0091110E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571571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Presenting Sponsor:</w:t>
                  </w:r>
                </w:p>
              </w:txbxContent>
            </v:textbox>
            <w10:wrap type="tight"/>
          </v:shape>
        </w:pict>
      </w:r>
      <w:r w:rsidR="00153E1B">
        <w:rPr>
          <w:noProof/>
        </w:rPr>
        <w:pict>
          <v:group id="_x0000_s1318" style="position:absolute;margin-left:-20.2pt;margin-top:338.2pt;width:54.5pt;height:44pt;z-index:251657216;mso-position-horizontal-relative:text;mso-position-vertical-relative:text" coordorigin="316,8264" coordsize="1090,880">
            <v:group id="_x0000_s1319" style="position:absolute;left:379;top:8264;width:933;height:786" coordorigin="397,8150" coordsize="1388,1169">
              <v:group id="_x0000_s1320" style="position:absolute;left:397;top:8931;width:1388;height:388" coordorigin="1784,8925" coordsize="6774,1923">
                <v:line id="_x0000_s1321" style="position:absolute" from="1784,8925" to="8558,8925" strokecolor="white" strokeweight="1pt"/>
                <v:line id="_x0000_s1322" style="position:absolute" from="1784,10848" to="8558,10848" strokecolor="white" strokeweight="1pt"/>
              </v:group>
              <v:shape id="_x0000_s1323" style="position:absolute;left:407;top:8150;width:1372;height:721;mso-position-horizontal:absolute;mso-position-vertical:absolute" coordsize="6792,3567" path="m3,3561r906,3l912,2412r699,1152l2808,3564r309,-888l3993,2679r333,885l5166,3567r114,-384l5823,3180r153,384l6792,3564,5949,1398r-882,l4812,2130,4008,3,3099,,2859,657r-927,-3l1932,1752,1272,677,,675,3,3561xe" stroked="f">
                <v:path arrowok="t"/>
              </v:shape>
              <v:group id="_x0000_s1324" style="position:absolute;left:477;top:8180;width:1080;height:526" coordorigin="2178,5211" coordsize="5346,2604">
                <v:rect id="_x0000_s1325" style="position:absolute;left:2178;top:5976;width:204;height:198" fillcolor="#255491" stroked="f"/>
                <v:rect id="_x0000_s1326" style="position:absolute;left:2520;top:5976;width:204;height:198" fillcolor="#255491" stroked="f"/>
                <v:rect id="_x0000_s1327" style="position:absolute;left:2811;top:6267;width:204;height:198" fillcolor="#255491" stroked="f"/>
                <v:rect id="_x0000_s1328" style="position:absolute;left:3192;top:6939;width:204;height:198" fillcolor="#255491" stroked="f"/>
                <v:rect id="_x0000_s1329" style="position:absolute;left:3981;top:5949;width:204;height:198" fillcolor="#255491" stroked="f"/>
                <v:rect id="_x0000_s1330" style="position:absolute;left:4710;top:5949;width:204;height:198" fillcolor="#255491" stroked="f"/>
                <v:rect id="_x0000_s1331" style="position:absolute;left:6981;top:6681;width:204;height:198" fillcolor="#255491" stroked="f"/>
                <v:rect id="_x0000_s1332" style="position:absolute;left:7320;top:6681;width:204;height:198" fillcolor="#255491" stroked="f"/>
                <v:shape id="_x0000_s1333" type="#_x0000_t5" style="position:absolute;left:7233;top:7437;width:252;height:378" fillcolor="#255491" stroked="f"/>
                <v:shape id="_x0000_s1334" type="#_x0000_t5" style="position:absolute;left:5229;top:6564;width:318;height:435" fillcolor="#255491" stroked="f"/>
                <v:rect id="_x0000_s1335" style="position:absolute;left:4968;top:5211;width:204;height:198" fillcolor="#255491" stroked="f"/>
                <v:rect id="_x0000_s1336" style="position:absolute;left:5556;top:5211;width:204;height:198" fillcolor="#255491" stroked="f"/>
                <v:rect id="_x0000_s1337" style="position:absolute;left:5262;top:5517;width:204;height:198" fillcolor="#255491" stroked="f"/>
              </v:group>
            </v:group>
            <v:shape id="_x0000_s1338" type="#_x0000_t202" style="position:absolute;left:316;top:8801;width:1050;height:343" filled="f" stroked="f">
              <v:textbox style="mso-next-textbox:#_x0000_s1338" inset="0,0,0,0">
                <w:txbxContent>
                  <w:p w:rsidR="000A7A3A" w:rsidRDefault="000A7A3A" w:rsidP="0091110E">
                    <w:pPr>
                      <w:spacing w:line="120" w:lineRule="exact"/>
                      <w:jc w:val="center"/>
                      <w:rPr>
                        <w:rFonts w:ascii="Century Gothic" w:hAnsi="Century Gothic"/>
                        <w:color w:val="FFFFFF"/>
                        <w:sz w:val="12"/>
                        <w:szCs w:val="12"/>
                      </w:rPr>
                    </w:pPr>
                    <w:r w:rsidRPr="00F94F0A">
                      <w:rPr>
                        <w:rFonts w:ascii="Century Gothic" w:hAnsi="Century Gothic"/>
                        <w:color w:val="FFFFFF"/>
                        <w:sz w:val="12"/>
                        <w:szCs w:val="12"/>
                      </w:rPr>
                      <w:t>N</w:t>
                    </w:r>
                    <w:r w:rsidRPr="00F94F0A">
                      <w:rPr>
                        <w:rFonts w:ascii="Century Gothic" w:hAnsi="Century Gothic"/>
                        <w:color w:val="FFFFFF"/>
                        <w:sz w:val="8"/>
                        <w:szCs w:val="8"/>
                      </w:rPr>
                      <w:t>ATIONAL</w:t>
                    </w:r>
                    <w:r w:rsidRPr="00FF4183">
                      <w:rPr>
                        <w:rFonts w:ascii="Century Gothic" w:hAnsi="Century Gothic"/>
                        <w:color w:val="FFFFFF"/>
                        <w:sz w:val="12"/>
                        <w:szCs w:val="12"/>
                      </w:rPr>
                      <w:t xml:space="preserve"> </w:t>
                    </w:r>
                    <w:r w:rsidRPr="00F94F0A">
                      <w:rPr>
                        <w:rFonts w:ascii="Century Gothic" w:hAnsi="Century Gothic"/>
                        <w:color w:val="FFFFFF"/>
                        <w:sz w:val="12"/>
                        <w:szCs w:val="12"/>
                      </w:rPr>
                      <w:t>A</w:t>
                    </w:r>
                    <w:r w:rsidRPr="00F94F0A">
                      <w:rPr>
                        <w:rFonts w:ascii="Century Gothic" w:hAnsi="Century Gothic"/>
                        <w:color w:val="FFFFFF"/>
                        <w:sz w:val="8"/>
                        <w:szCs w:val="8"/>
                      </w:rPr>
                      <w:t>PARTMENT</w:t>
                    </w:r>
                  </w:p>
                  <w:p w:rsidR="000A7A3A" w:rsidRPr="00FF4183" w:rsidRDefault="000A7A3A" w:rsidP="0091110E">
                    <w:pPr>
                      <w:spacing w:line="120" w:lineRule="exact"/>
                      <w:jc w:val="center"/>
                      <w:rPr>
                        <w:rFonts w:ascii="Century Gothic" w:hAnsi="Century Gothic"/>
                        <w:color w:val="FFFFFF"/>
                        <w:sz w:val="12"/>
                        <w:szCs w:val="12"/>
                      </w:rPr>
                    </w:pPr>
                    <w:r w:rsidRPr="00F94F0A">
                      <w:rPr>
                        <w:rFonts w:ascii="Century Gothic" w:hAnsi="Century Gothic"/>
                        <w:color w:val="FFFFFF"/>
                        <w:sz w:val="12"/>
                        <w:szCs w:val="12"/>
                      </w:rPr>
                      <w:t>A</w:t>
                    </w:r>
                    <w:r w:rsidRPr="00F94F0A">
                      <w:rPr>
                        <w:rFonts w:ascii="Century Gothic" w:hAnsi="Century Gothic"/>
                        <w:color w:val="FFFFFF"/>
                        <w:sz w:val="8"/>
                        <w:szCs w:val="8"/>
                      </w:rPr>
                      <w:t>SSOCIATION</w:t>
                    </w:r>
                  </w:p>
                  <w:p w:rsidR="000A7A3A" w:rsidRPr="00FF4183" w:rsidRDefault="000A7A3A" w:rsidP="0091110E">
                    <w:pPr>
                      <w:spacing w:line="120" w:lineRule="exact"/>
                      <w:jc w:val="center"/>
                      <w:rPr>
                        <w:color w:val="FFFFFF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_x0000_s1339" type="#_x0000_t202" style="position:absolute;left:1323;top:8720;width:83;height:71" filled="f" stroked="f">
              <v:textbox style="mso-next-textbox:#_x0000_s1339" inset="0,0,0,0">
                <w:txbxContent>
                  <w:p w:rsidR="000A7A3A" w:rsidRPr="00F94F0A" w:rsidRDefault="000A7A3A" w:rsidP="0091110E">
                    <w:pPr>
                      <w:rPr>
                        <w:rFonts w:ascii="Arial" w:hAnsi="Arial" w:cs="Arial"/>
                        <w:color w:val="FFFFFF"/>
                        <w:sz w:val="2"/>
                        <w:szCs w:val="2"/>
                      </w:rPr>
                    </w:pPr>
                    <w:r w:rsidRPr="00F94F0A">
                      <w:rPr>
                        <w:rFonts w:ascii="Arial" w:hAnsi="Arial" w:cs="Arial"/>
                        <w:color w:val="FFFFFF"/>
                        <w:sz w:val="2"/>
                        <w:szCs w:val="2"/>
                      </w:rPr>
                      <w:t>TM</w:t>
                    </w:r>
                  </w:p>
                </w:txbxContent>
              </v:textbox>
            </v:shape>
          </v:group>
        </w:pict>
      </w:r>
      <w:r w:rsidR="00153E1B">
        <w:rPr>
          <w:noProof/>
        </w:rPr>
        <w:pict>
          <v:shape id="_x0000_s1314" type="#_x0000_t172" style="position:absolute;margin-left:346.6pt;margin-top:597.2pt;width:207.9pt;height:61.9pt;rotation:-454529fd;z-index:251654144;mso-position-horizontal-relative:text;mso-position-vertical-relative:text" adj="0" fillcolor="red" stroked="f" strokecolor="#255491" strokeweight="2.25pt">
            <v:fill color2="#174776" rotate="t"/>
            <v:shadow color="white" opacity="52429f" offset=",1pt" offset2="-2pt,-4pt"/>
            <o:extrusion v:ext="view" specularity="80000f" backdepth="1pt" color="white" on="t" rotationangle=",5" viewpoint="-34.72222mm" viewpointorigin="-.5" skewangle="-45" lightposition="-50000,-50000" lightposition2="50000" type="perspective"/>
            <v:textpath style="font-family:&quot;Arial&quot;;font-size:18pt;font-weight:bold;v-text-kern:t" trim="t" fitpath="t" string="Sign up today to receive &#10;your official race car wheels &#10;and get started on your car!"/>
          </v:shape>
        </w:pict>
      </w:r>
      <w:r w:rsidR="00153E1B">
        <w:rPr>
          <w:noProof/>
        </w:rPr>
        <w:pict>
          <v:shape id="_x0000_s1317" type="#_x0000_t202" style="position:absolute;margin-left:92.05pt;margin-top:693.8pt;width:473.35pt;height:14.8pt;z-index:251656192;mso-position-horizontal-relative:text;mso-position-vertical-relative:text" filled="f" stroked="f">
            <v:textbox style="mso-next-textbox:#_x0000_s1317">
              <w:txbxContent>
                <w:p w:rsidR="000A7A3A" w:rsidRPr="00D727AE" w:rsidRDefault="000A7A3A" w:rsidP="0091110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*</w:t>
                  </w:r>
                  <w:r w:rsidRPr="00D727AE">
                    <w:rPr>
                      <w:rFonts w:ascii="Arial" w:hAnsi="Arial" w:cs="Arial"/>
                      <w:sz w:val="14"/>
                      <w:szCs w:val="14"/>
                    </w:rPr>
                    <w:t>You must compete in all seven challenges plus enter a car in the race car competition to be able to qualify for a spot in the National Championship.</w:t>
                  </w:r>
                </w:p>
              </w:txbxContent>
            </v:textbox>
          </v:shape>
        </w:pict>
      </w:r>
      <w:r w:rsidR="00153E1B">
        <w:rPr>
          <w:noProof/>
        </w:rPr>
        <w:pict>
          <v:shape id="_x0000_s1310" type="#_x0000_t202" style="position:absolute;margin-left:301.7pt;margin-top:340.9pt;width:119.75pt;height:34.25pt;z-index:251652096;mso-position-horizontal-relative:text;mso-position-vertical-relative:text">
            <v:textbox style="mso-next-textbox:#_x0000_s1310">
              <w:txbxContent>
                <w:p w:rsidR="000A7A3A" w:rsidRPr="00CC6248" w:rsidRDefault="000A7A3A" w:rsidP="0091110E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AA </w:t>
                  </w:r>
                  <w:r w:rsidRPr="00CC6248">
                    <w:rPr>
                      <w:rFonts w:ascii="Arial" w:hAnsi="Arial" w:cs="Arial"/>
                      <w:sz w:val="36"/>
                      <w:szCs w:val="36"/>
                    </w:rPr>
                    <w:t>Logo</w:t>
                  </w:r>
                </w:p>
              </w:txbxContent>
            </v:textbox>
          </v:shape>
        </w:pict>
      </w:r>
      <w:r w:rsidR="00153E1B">
        <w:rPr>
          <w:noProof/>
        </w:rPr>
        <w:pict>
          <v:shape id="_x0000_s1351" type="#_x0000_t202" style="position:absolute;margin-left:-30pt;margin-top:448.1pt;width:87.55pt;height:18.25pt;z-index:251665408;mso-position-horizontal-relative:text;mso-position-vertical-relative:text" filled="f" stroked="f">
            <v:textbox style="mso-next-textbox:#_x0000_s1351">
              <w:txbxContent>
                <w:p w:rsidR="000A7A3A" w:rsidRPr="00571571" w:rsidRDefault="000A7A3A" w:rsidP="0091110E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571571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Sponsored by:</w:t>
                  </w:r>
                </w:p>
              </w:txbxContent>
            </v:textbox>
          </v:shape>
        </w:pict>
      </w:r>
      <w:r w:rsidR="00E37261"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323215</wp:posOffset>
            </wp:positionV>
            <wp:extent cx="1236980" cy="269875"/>
            <wp:effectExtent l="19050" t="0" r="1270" b="0"/>
            <wp:wrapNone/>
            <wp:docPr id="276" name="Picture 56" descr="HDS_Multi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DS_Multi_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110E" w:rsidSect="009111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76E1"/>
    <w:rsid w:val="000426B8"/>
    <w:rsid w:val="000A7A3A"/>
    <w:rsid w:val="00153E1B"/>
    <w:rsid w:val="001B7AC7"/>
    <w:rsid w:val="001F3882"/>
    <w:rsid w:val="003D2305"/>
    <w:rsid w:val="00462174"/>
    <w:rsid w:val="004C0664"/>
    <w:rsid w:val="005575BB"/>
    <w:rsid w:val="005D7F91"/>
    <w:rsid w:val="00641C73"/>
    <w:rsid w:val="00672459"/>
    <w:rsid w:val="00700FF3"/>
    <w:rsid w:val="00803264"/>
    <w:rsid w:val="00827278"/>
    <w:rsid w:val="00850C09"/>
    <w:rsid w:val="008579C1"/>
    <w:rsid w:val="0091110E"/>
    <w:rsid w:val="0091352A"/>
    <w:rsid w:val="009A1CCB"/>
    <w:rsid w:val="009B3A24"/>
    <w:rsid w:val="009B755E"/>
    <w:rsid w:val="00AB050E"/>
    <w:rsid w:val="00B37C32"/>
    <w:rsid w:val="00B6267C"/>
    <w:rsid w:val="00C01908"/>
    <w:rsid w:val="00CA4427"/>
    <w:rsid w:val="00D56F99"/>
    <w:rsid w:val="00DD1ED7"/>
    <w:rsid w:val="00E37261"/>
    <w:rsid w:val="00E43F66"/>
    <w:rsid w:val="00ED5691"/>
    <w:rsid w:val="00F6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kimberlee</cp:lastModifiedBy>
  <cp:revision>2</cp:revision>
  <cp:lastPrinted>2012-07-18T22:29:00Z</cp:lastPrinted>
  <dcterms:created xsi:type="dcterms:W3CDTF">2013-09-12T20:30:00Z</dcterms:created>
  <dcterms:modified xsi:type="dcterms:W3CDTF">2013-09-12T20:30:00Z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